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39989" w14:textId="77777777" w:rsidR="00E22FBD" w:rsidRPr="00E22FBD" w:rsidRDefault="00B97340" w:rsidP="00C3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BD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2425CE13" w14:textId="5634A94D" w:rsidR="00116563" w:rsidRDefault="00116563" w:rsidP="00116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конкурсантов, допущенных к</w:t>
      </w:r>
      <w:r w:rsidRPr="00DF04D3">
        <w:rPr>
          <w:rFonts w:ascii="Times New Roman" w:hAnsi="Times New Roman" w:cs="Times New Roman"/>
          <w:sz w:val="28"/>
          <w:szCs w:val="28"/>
        </w:rPr>
        <w:t>о втором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F04D3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F04D3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>на замещение             вакантной должности</w:t>
      </w:r>
      <w:r w:rsidR="00B17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специалиста-эксперта </w:t>
      </w:r>
      <w:r w:rsidR="00B17512">
        <w:rPr>
          <w:rFonts w:ascii="Times New Roman" w:hAnsi="Times New Roman" w:cs="Times New Roman"/>
          <w:sz w:val="28"/>
          <w:szCs w:val="28"/>
        </w:rPr>
        <w:t xml:space="preserve">отдела статистики рыночных услуг </w:t>
      </w:r>
      <w:r>
        <w:rPr>
          <w:rFonts w:ascii="Times New Roman" w:hAnsi="Times New Roman" w:cs="Times New Roman"/>
          <w:sz w:val="28"/>
          <w:szCs w:val="28"/>
        </w:rPr>
        <w:t>Территориального органа Федеральной службы государственной статистики по Пензенской области (далее Конкурс):</w:t>
      </w:r>
    </w:p>
    <w:p w14:paraId="595F764F" w14:textId="77777777" w:rsidR="00116563" w:rsidRDefault="00116563" w:rsidP="00116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4A9283" w14:textId="77613ED6" w:rsidR="00177045" w:rsidRPr="003E499A" w:rsidRDefault="00177045" w:rsidP="00177045">
      <w:pPr>
        <w:rPr>
          <w:rFonts w:ascii="Times New Roman" w:hAnsi="Times New Roman" w:cs="Times New Roman"/>
          <w:sz w:val="28"/>
          <w:szCs w:val="28"/>
        </w:rPr>
      </w:pPr>
      <w:r w:rsidRPr="003E499A">
        <w:rPr>
          <w:rFonts w:ascii="Times New Roman" w:hAnsi="Times New Roman" w:cs="Times New Roman"/>
          <w:sz w:val="28"/>
          <w:szCs w:val="28"/>
        </w:rPr>
        <w:t xml:space="preserve">1. </w:t>
      </w:r>
      <w:r w:rsidR="00B17512">
        <w:rPr>
          <w:rFonts w:ascii="Times New Roman" w:hAnsi="Times New Roman" w:cs="Times New Roman"/>
          <w:sz w:val="28"/>
          <w:szCs w:val="28"/>
        </w:rPr>
        <w:t>Голубева Лариса Ивановна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B47011" w14:textId="3D1ABC3E" w:rsidR="00B17512" w:rsidRPr="003E499A" w:rsidRDefault="00B17512" w:rsidP="00B17512">
      <w:pPr>
        <w:rPr>
          <w:rFonts w:ascii="Times New Roman" w:hAnsi="Times New Roman" w:cs="Times New Roman"/>
          <w:sz w:val="28"/>
          <w:szCs w:val="28"/>
        </w:rPr>
      </w:pPr>
      <w:r w:rsidRPr="003E499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Орлова Елена Викторовна;</w:t>
      </w:r>
    </w:p>
    <w:p w14:paraId="11888055" w14:textId="6CCAFEFA" w:rsidR="00B17512" w:rsidRDefault="00B17512" w:rsidP="00177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9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Яшина Татьяна Вячеславовна.</w:t>
      </w:r>
    </w:p>
    <w:p w14:paraId="2924456F" w14:textId="77777777" w:rsidR="00116563" w:rsidRPr="00177045" w:rsidRDefault="00116563" w:rsidP="00116563">
      <w:pPr>
        <w:spacing w:after="0"/>
        <w:ind w:firstLine="357"/>
        <w:jc w:val="center"/>
        <w:rPr>
          <w:rFonts w:ascii="Times New Roman" w:hAnsi="Times New Roman" w:cs="Times New Roman"/>
          <w:sz w:val="16"/>
          <w:szCs w:val="16"/>
        </w:rPr>
      </w:pPr>
      <w:r w:rsidRPr="0017704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F886F0A" w14:textId="77777777" w:rsidR="00E22FBD" w:rsidRPr="00FA60E3" w:rsidRDefault="005107D4" w:rsidP="00FA6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к</w:t>
      </w:r>
      <w:r w:rsidR="00E22FBD" w:rsidRPr="00FA60E3">
        <w:rPr>
          <w:rFonts w:ascii="Times New Roman" w:hAnsi="Times New Roman" w:cs="Times New Roman"/>
          <w:sz w:val="28"/>
          <w:szCs w:val="28"/>
        </w:rPr>
        <w:t>онкурса будет проводиться по адресу:</w:t>
      </w:r>
    </w:p>
    <w:p w14:paraId="6018C9EB" w14:textId="77777777" w:rsidR="00E22FBD" w:rsidRDefault="00E22FBD" w:rsidP="00E22F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Пенза, ул. Пушкина, 28</w:t>
      </w:r>
      <w:r w:rsidR="00060B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71CCE" w14:textId="113ED38F" w:rsidR="008E7A27" w:rsidRPr="00116563" w:rsidRDefault="00177045" w:rsidP="00E22F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75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512">
        <w:rPr>
          <w:rFonts w:ascii="Times New Roman" w:hAnsi="Times New Roman" w:cs="Times New Roman"/>
          <w:sz w:val="28"/>
          <w:szCs w:val="28"/>
        </w:rPr>
        <w:t>ноября</w:t>
      </w:r>
      <w:r w:rsidR="0064424B">
        <w:rPr>
          <w:rFonts w:ascii="Times New Roman" w:hAnsi="Times New Roman" w:cs="Times New Roman"/>
          <w:sz w:val="28"/>
          <w:szCs w:val="28"/>
        </w:rPr>
        <w:t xml:space="preserve"> 202</w:t>
      </w:r>
      <w:r w:rsidR="00B74496">
        <w:rPr>
          <w:rFonts w:ascii="Times New Roman" w:hAnsi="Times New Roman" w:cs="Times New Roman"/>
          <w:sz w:val="28"/>
          <w:szCs w:val="28"/>
        </w:rPr>
        <w:t>4</w:t>
      </w:r>
      <w:r w:rsidR="0064424B">
        <w:rPr>
          <w:rFonts w:ascii="Times New Roman" w:hAnsi="Times New Roman" w:cs="Times New Roman"/>
          <w:sz w:val="28"/>
          <w:szCs w:val="28"/>
        </w:rPr>
        <w:t xml:space="preserve"> г. </w:t>
      </w:r>
      <w:r w:rsidR="00116563">
        <w:rPr>
          <w:rFonts w:ascii="Times New Roman" w:hAnsi="Times New Roman" w:cs="Times New Roman"/>
          <w:sz w:val="28"/>
          <w:szCs w:val="28"/>
        </w:rPr>
        <w:t xml:space="preserve">с </w:t>
      </w:r>
      <w:r w:rsidR="00116563" w:rsidRPr="00116563">
        <w:rPr>
          <w:rFonts w:ascii="Times New Roman" w:hAnsi="Times New Roman" w:cs="Times New Roman"/>
          <w:sz w:val="28"/>
          <w:szCs w:val="28"/>
        </w:rPr>
        <w:t>09</w:t>
      </w:r>
      <w:r w:rsidR="00E22FBD" w:rsidRPr="0011656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65DA5" w:rsidRPr="00116563">
        <w:rPr>
          <w:rFonts w:ascii="Times New Roman" w:hAnsi="Times New Roman" w:cs="Times New Roman"/>
          <w:sz w:val="28"/>
          <w:szCs w:val="28"/>
        </w:rPr>
        <w:t>0</w:t>
      </w:r>
      <w:r w:rsidR="00E22FBD" w:rsidRPr="00116563">
        <w:rPr>
          <w:rFonts w:ascii="Times New Roman" w:hAnsi="Times New Roman" w:cs="Times New Roman"/>
          <w:sz w:val="28"/>
          <w:szCs w:val="28"/>
        </w:rPr>
        <w:t xml:space="preserve">0, </w:t>
      </w:r>
      <w:r w:rsidR="004E097B" w:rsidRPr="00116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FBD" w:rsidRPr="0011656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proofErr w:type="gramEnd"/>
      <w:r w:rsidR="00E22FBD" w:rsidRPr="00116563">
        <w:rPr>
          <w:rFonts w:ascii="Times New Roman" w:hAnsi="Times New Roman" w:cs="Times New Roman"/>
          <w:sz w:val="28"/>
          <w:szCs w:val="28"/>
        </w:rPr>
        <w:t xml:space="preserve">. </w:t>
      </w:r>
      <w:r w:rsidR="0064424B">
        <w:rPr>
          <w:rFonts w:ascii="Times New Roman" w:hAnsi="Times New Roman" w:cs="Times New Roman"/>
          <w:sz w:val="28"/>
          <w:szCs w:val="28"/>
        </w:rPr>
        <w:t>201</w:t>
      </w:r>
      <w:r w:rsidR="00E22FBD" w:rsidRPr="00116563">
        <w:rPr>
          <w:rFonts w:ascii="Times New Roman" w:hAnsi="Times New Roman" w:cs="Times New Roman"/>
          <w:sz w:val="28"/>
          <w:szCs w:val="28"/>
        </w:rPr>
        <w:t xml:space="preserve"> (тестирование), </w:t>
      </w:r>
    </w:p>
    <w:p w14:paraId="55E8DBE8" w14:textId="48F7B085" w:rsidR="00E22FBD" w:rsidRPr="00116563" w:rsidRDefault="00177045" w:rsidP="00E22F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75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512">
        <w:rPr>
          <w:rFonts w:ascii="Times New Roman" w:hAnsi="Times New Roman" w:cs="Times New Roman"/>
          <w:sz w:val="28"/>
          <w:szCs w:val="28"/>
        </w:rPr>
        <w:t>ноября</w:t>
      </w:r>
      <w:r w:rsidR="0064424B">
        <w:rPr>
          <w:rFonts w:ascii="Times New Roman" w:hAnsi="Times New Roman" w:cs="Times New Roman"/>
          <w:sz w:val="28"/>
          <w:szCs w:val="28"/>
        </w:rPr>
        <w:t xml:space="preserve"> 202</w:t>
      </w:r>
      <w:r w:rsidR="00B74496">
        <w:rPr>
          <w:rFonts w:ascii="Times New Roman" w:hAnsi="Times New Roman" w:cs="Times New Roman"/>
          <w:sz w:val="28"/>
          <w:szCs w:val="28"/>
        </w:rPr>
        <w:t>4</w:t>
      </w:r>
      <w:r w:rsidR="0064424B">
        <w:rPr>
          <w:rFonts w:ascii="Times New Roman" w:hAnsi="Times New Roman" w:cs="Times New Roman"/>
          <w:sz w:val="28"/>
          <w:szCs w:val="28"/>
        </w:rPr>
        <w:t xml:space="preserve">г. </w:t>
      </w:r>
      <w:r w:rsidR="00116563" w:rsidRPr="00116563">
        <w:rPr>
          <w:rFonts w:ascii="Times New Roman" w:hAnsi="Times New Roman" w:cs="Times New Roman"/>
          <w:sz w:val="28"/>
          <w:szCs w:val="28"/>
        </w:rPr>
        <w:t>с</w:t>
      </w:r>
      <w:r w:rsidR="00F365B6" w:rsidRPr="00116563">
        <w:rPr>
          <w:rFonts w:ascii="Times New Roman" w:hAnsi="Times New Roman" w:cs="Times New Roman"/>
          <w:sz w:val="28"/>
          <w:szCs w:val="28"/>
        </w:rPr>
        <w:t xml:space="preserve"> </w:t>
      </w:r>
      <w:r w:rsidR="008E7A27" w:rsidRPr="00116563">
        <w:rPr>
          <w:rFonts w:ascii="Times New Roman" w:hAnsi="Times New Roman" w:cs="Times New Roman"/>
          <w:sz w:val="28"/>
          <w:szCs w:val="28"/>
        </w:rPr>
        <w:t>10-00,</w:t>
      </w:r>
      <w:r w:rsidR="00E22FBD" w:rsidRPr="00116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FBD" w:rsidRPr="0011656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22FBD" w:rsidRPr="00116563">
        <w:rPr>
          <w:rFonts w:ascii="Times New Roman" w:hAnsi="Times New Roman" w:cs="Times New Roman"/>
          <w:sz w:val="28"/>
          <w:szCs w:val="28"/>
        </w:rPr>
        <w:t>. 40</w:t>
      </w:r>
      <w:r w:rsidR="003770B0" w:rsidRPr="00116563">
        <w:rPr>
          <w:rFonts w:ascii="Times New Roman" w:hAnsi="Times New Roman" w:cs="Times New Roman"/>
          <w:sz w:val="28"/>
          <w:szCs w:val="28"/>
        </w:rPr>
        <w:t>1</w:t>
      </w:r>
      <w:r w:rsidR="00E22FBD" w:rsidRPr="00116563">
        <w:rPr>
          <w:rFonts w:ascii="Times New Roman" w:hAnsi="Times New Roman" w:cs="Times New Roman"/>
          <w:sz w:val="28"/>
          <w:szCs w:val="28"/>
        </w:rPr>
        <w:t xml:space="preserve"> (собеседование).</w:t>
      </w:r>
    </w:p>
    <w:p w14:paraId="614941A6" w14:textId="77777777" w:rsidR="005107D4" w:rsidRPr="00116563" w:rsidRDefault="005107D4" w:rsidP="00E22F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5107D4" w:rsidRPr="00116563" w:rsidSect="00E22FB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4E61"/>
    <w:multiLevelType w:val="hybridMultilevel"/>
    <w:tmpl w:val="4836A83C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18A52B35"/>
    <w:multiLevelType w:val="hybridMultilevel"/>
    <w:tmpl w:val="97263B96"/>
    <w:lvl w:ilvl="0" w:tplc="35BC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219E3"/>
    <w:multiLevelType w:val="hybridMultilevel"/>
    <w:tmpl w:val="AA7274EE"/>
    <w:lvl w:ilvl="0" w:tplc="6682F0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4EE0507"/>
    <w:multiLevelType w:val="hybridMultilevel"/>
    <w:tmpl w:val="24ECB9F4"/>
    <w:lvl w:ilvl="0" w:tplc="0419000F">
      <w:start w:val="1"/>
      <w:numFmt w:val="decimal"/>
      <w:lvlText w:val="%1."/>
      <w:lvlJc w:val="left"/>
      <w:pPr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 w15:restartNumberingAfterBreak="0">
    <w:nsid w:val="26960FB5"/>
    <w:multiLevelType w:val="hybridMultilevel"/>
    <w:tmpl w:val="DB4A6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58E9"/>
    <w:multiLevelType w:val="hybridMultilevel"/>
    <w:tmpl w:val="01E2B4A8"/>
    <w:lvl w:ilvl="0" w:tplc="58E475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6A342B7"/>
    <w:multiLevelType w:val="hybridMultilevel"/>
    <w:tmpl w:val="53B008BA"/>
    <w:lvl w:ilvl="0" w:tplc="A41C68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C663A"/>
    <w:multiLevelType w:val="hybridMultilevel"/>
    <w:tmpl w:val="35182AF8"/>
    <w:lvl w:ilvl="0" w:tplc="4B8829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A927B7"/>
    <w:multiLevelType w:val="hybridMultilevel"/>
    <w:tmpl w:val="DAE4FE62"/>
    <w:lvl w:ilvl="0" w:tplc="06F2D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12123B"/>
    <w:multiLevelType w:val="hybridMultilevel"/>
    <w:tmpl w:val="67AE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F21BC"/>
    <w:multiLevelType w:val="hybridMultilevel"/>
    <w:tmpl w:val="BFF8FE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273681">
    <w:abstractNumId w:val="9"/>
  </w:num>
  <w:num w:numId="2" w16cid:durableId="1281642818">
    <w:abstractNumId w:val="2"/>
  </w:num>
  <w:num w:numId="3" w16cid:durableId="187526370">
    <w:abstractNumId w:val="1"/>
  </w:num>
  <w:num w:numId="4" w16cid:durableId="928193810">
    <w:abstractNumId w:val="7"/>
  </w:num>
  <w:num w:numId="5" w16cid:durableId="1501459614">
    <w:abstractNumId w:val="5"/>
  </w:num>
  <w:num w:numId="6" w16cid:durableId="1597012004">
    <w:abstractNumId w:val="8"/>
  </w:num>
  <w:num w:numId="7" w16cid:durableId="1721711219">
    <w:abstractNumId w:val="6"/>
  </w:num>
  <w:num w:numId="8" w16cid:durableId="1118765927">
    <w:abstractNumId w:val="10"/>
  </w:num>
  <w:num w:numId="9" w16cid:durableId="2131626034">
    <w:abstractNumId w:val="0"/>
  </w:num>
  <w:num w:numId="10" w16cid:durableId="463230504">
    <w:abstractNumId w:val="3"/>
  </w:num>
  <w:num w:numId="11" w16cid:durableId="1670862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9C2"/>
    <w:rsid w:val="00011B7C"/>
    <w:rsid w:val="00013E31"/>
    <w:rsid w:val="00060BFC"/>
    <w:rsid w:val="00116563"/>
    <w:rsid w:val="00165DA5"/>
    <w:rsid w:val="00177045"/>
    <w:rsid w:val="00194997"/>
    <w:rsid w:val="001E0A95"/>
    <w:rsid w:val="0025543B"/>
    <w:rsid w:val="002A0DD4"/>
    <w:rsid w:val="002C1C9F"/>
    <w:rsid w:val="00316EA4"/>
    <w:rsid w:val="003770B0"/>
    <w:rsid w:val="003956B5"/>
    <w:rsid w:val="0044560D"/>
    <w:rsid w:val="00457B04"/>
    <w:rsid w:val="00471D2F"/>
    <w:rsid w:val="004B5C74"/>
    <w:rsid w:val="004E097B"/>
    <w:rsid w:val="005107D4"/>
    <w:rsid w:val="00536C00"/>
    <w:rsid w:val="00626A6A"/>
    <w:rsid w:val="006279C2"/>
    <w:rsid w:val="006433FF"/>
    <w:rsid w:val="0064424B"/>
    <w:rsid w:val="00650E63"/>
    <w:rsid w:val="006632E1"/>
    <w:rsid w:val="00745CF3"/>
    <w:rsid w:val="00837B24"/>
    <w:rsid w:val="00877E5D"/>
    <w:rsid w:val="008E3B65"/>
    <w:rsid w:val="008E7A27"/>
    <w:rsid w:val="00917535"/>
    <w:rsid w:val="0096632E"/>
    <w:rsid w:val="009D3C99"/>
    <w:rsid w:val="00A619FA"/>
    <w:rsid w:val="00B02E71"/>
    <w:rsid w:val="00B17512"/>
    <w:rsid w:val="00B45B25"/>
    <w:rsid w:val="00B74496"/>
    <w:rsid w:val="00B97340"/>
    <w:rsid w:val="00BF3B7D"/>
    <w:rsid w:val="00C259F5"/>
    <w:rsid w:val="00C367E0"/>
    <w:rsid w:val="00C63A5C"/>
    <w:rsid w:val="00CD04DF"/>
    <w:rsid w:val="00D32948"/>
    <w:rsid w:val="00D825FD"/>
    <w:rsid w:val="00D873EE"/>
    <w:rsid w:val="00DB5DEE"/>
    <w:rsid w:val="00DC5889"/>
    <w:rsid w:val="00DF04D3"/>
    <w:rsid w:val="00DF29BF"/>
    <w:rsid w:val="00E02EA5"/>
    <w:rsid w:val="00E22613"/>
    <w:rsid w:val="00E22FBD"/>
    <w:rsid w:val="00E5500B"/>
    <w:rsid w:val="00E81D79"/>
    <w:rsid w:val="00E8364E"/>
    <w:rsid w:val="00ED5340"/>
    <w:rsid w:val="00F24E74"/>
    <w:rsid w:val="00F365B6"/>
    <w:rsid w:val="00F46F44"/>
    <w:rsid w:val="00FA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2CC4"/>
  <w15:docId w15:val="{15B7A254-07A7-4284-8E8C-EEF5A888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Марина Сергеевна</dc:creator>
  <cp:lastModifiedBy>Фадеева Мария Сергеевна</cp:lastModifiedBy>
  <cp:revision>18</cp:revision>
  <cp:lastPrinted>2021-11-23T13:42:00Z</cp:lastPrinted>
  <dcterms:created xsi:type="dcterms:W3CDTF">2021-11-19T11:19:00Z</dcterms:created>
  <dcterms:modified xsi:type="dcterms:W3CDTF">2024-11-08T07:25:00Z</dcterms:modified>
</cp:coreProperties>
</file>